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86F" w:rsidRDefault="00D863AA" w:rsidP="005A2C6D">
      <w:pPr>
        <w:pStyle w:val="Nessunaspaziatura"/>
        <w:tabs>
          <w:tab w:val="left" w:pos="416"/>
          <w:tab w:val="left" w:pos="1664"/>
          <w:tab w:val="center" w:pos="4819"/>
        </w:tabs>
        <w:ind w:left="993"/>
        <w:jc w:val="right"/>
        <w:outlineLvl w:val="0"/>
        <w:rPr>
          <w:rFonts w:ascii="Avenir Book" w:hAnsi="Avenir Book"/>
        </w:rPr>
      </w:pPr>
      <w:bookmarkStart w:id="0" w:name="OLE_LINK1"/>
      <w:bookmarkStart w:id="1" w:name="OLE_LINK2"/>
      <w:r w:rsidRPr="00162597">
        <w:rPr>
          <w:rFonts w:ascii="Avenir Book" w:hAnsi="Avenir Book"/>
        </w:rPr>
        <w:t xml:space="preserve">Padova, </w:t>
      </w:r>
      <w:r w:rsidR="0014691C">
        <w:rPr>
          <w:rFonts w:ascii="Avenir Book" w:hAnsi="Avenir Book"/>
        </w:rPr>
        <w:t>24 febbraio 2025</w:t>
      </w:r>
    </w:p>
    <w:bookmarkEnd w:id="0"/>
    <w:bookmarkEnd w:id="1"/>
    <w:p w:rsidR="0069313D" w:rsidRDefault="0069313D" w:rsidP="00E95BD4">
      <w:pPr>
        <w:pStyle w:val="Nessunaspaziatura"/>
        <w:tabs>
          <w:tab w:val="left" w:pos="416"/>
          <w:tab w:val="left" w:pos="1664"/>
          <w:tab w:val="center" w:pos="4819"/>
        </w:tabs>
        <w:jc w:val="center"/>
        <w:rPr>
          <w:rFonts w:ascii="Avenir Book" w:hAnsi="Avenir Book"/>
          <w:b/>
          <w:color w:val="800000"/>
          <w:sz w:val="22"/>
        </w:rPr>
      </w:pPr>
    </w:p>
    <w:p w:rsidR="0069313D" w:rsidRPr="0069313D" w:rsidRDefault="0069313D" w:rsidP="00E95BD4">
      <w:pPr>
        <w:pStyle w:val="Nessunaspaziatura"/>
        <w:tabs>
          <w:tab w:val="left" w:pos="416"/>
          <w:tab w:val="left" w:pos="1664"/>
          <w:tab w:val="center" w:pos="4819"/>
        </w:tabs>
        <w:jc w:val="center"/>
        <w:rPr>
          <w:rFonts w:ascii="Avenir Book" w:hAnsi="Avenir Book"/>
          <w:b/>
          <w:color w:val="841341"/>
          <w:sz w:val="28"/>
        </w:rPr>
      </w:pPr>
      <w:r w:rsidRPr="0069313D">
        <w:rPr>
          <w:rFonts w:ascii="Avenir Book" w:hAnsi="Avenir Book"/>
          <w:b/>
          <w:color w:val="841341"/>
          <w:sz w:val="28"/>
        </w:rPr>
        <w:t>L</w:t>
      </w:r>
      <w:r>
        <w:rPr>
          <w:rFonts w:ascii="Avenir Book" w:hAnsi="Avenir Book"/>
          <w:b/>
          <w:color w:val="841341"/>
          <w:sz w:val="28"/>
        </w:rPr>
        <w:t xml:space="preserve">’ANNUNCIO </w:t>
      </w:r>
      <w:r w:rsidRPr="0069313D">
        <w:rPr>
          <w:rFonts w:ascii="Avenir Book" w:hAnsi="Avenir Book"/>
          <w:b/>
          <w:color w:val="841341"/>
          <w:sz w:val="28"/>
        </w:rPr>
        <w:t xml:space="preserve">DEL VESCOVO CLAUDIO </w:t>
      </w:r>
      <w:r>
        <w:rPr>
          <w:rFonts w:ascii="Avenir Book" w:hAnsi="Avenir Book"/>
          <w:b/>
          <w:color w:val="841341"/>
          <w:sz w:val="28"/>
        </w:rPr>
        <w:t>CIPOLLA</w:t>
      </w:r>
    </w:p>
    <w:p w:rsidR="00BB1DB5" w:rsidRDefault="00BB1DB5" w:rsidP="00E95BD4">
      <w:pPr>
        <w:pStyle w:val="Nessunaspaziatura"/>
        <w:tabs>
          <w:tab w:val="left" w:pos="416"/>
          <w:tab w:val="left" w:pos="1664"/>
          <w:tab w:val="center" w:pos="4819"/>
        </w:tabs>
        <w:jc w:val="center"/>
        <w:rPr>
          <w:rFonts w:ascii="Avenir Book" w:hAnsi="Avenir Book"/>
          <w:b/>
          <w:color w:val="800000"/>
          <w:sz w:val="22"/>
        </w:rPr>
      </w:pPr>
    </w:p>
    <w:p w:rsidR="0069313D" w:rsidRPr="0069313D" w:rsidRDefault="0069313D" w:rsidP="0069313D">
      <w:pPr>
        <w:ind w:left="993"/>
        <w:jc w:val="both"/>
        <w:rPr>
          <w:rFonts w:ascii="Avenir Book" w:hAnsi="Avenir Book"/>
          <w:szCs w:val="28"/>
        </w:rPr>
      </w:pPr>
      <w:r w:rsidRPr="0069313D">
        <w:rPr>
          <w:rFonts w:ascii="Avenir Book" w:hAnsi="Avenir Book"/>
          <w:szCs w:val="28"/>
        </w:rPr>
        <w:t>Sono contento di potervi comunicare, in contemporanea con la Sala stampa della Santa Sede, con la Diocesi di Vittorio Veneto e con l’Almo collegio Capranica che il Santo Padre Francesco, al quale va la nostra stima e il nostro affetto soprattutto in questo momento di precarietà e debolezza, ha nominato vescovo di Vittorio Veneto don Riccardo Battocchio.</w:t>
      </w:r>
    </w:p>
    <w:p w:rsidR="0069313D" w:rsidRPr="0069313D" w:rsidRDefault="0069313D" w:rsidP="0069313D">
      <w:pPr>
        <w:ind w:left="993"/>
        <w:jc w:val="both"/>
        <w:rPr>
          <w:rFonts w:ascii="Avenir Book" w:hAnsi="Avenir Book"/>
          <w:szCs w:val="28"/>
        </w:rPr>
      </w:pPr>
      <w:r w:rsidRPr="0069313D">
        <w:rPr>
          <w:rFonts w:ascii="Avenir Book" w:hAnsi="Avenir Book"/>
          <w:szCs w:val="28"/>
        </w:rPr>
        <w:t>Si tratta del quinto presbitero diocesano che in questi anni viene chiamato al ministero episcopale:</w:t>
      </w:r>
    </w:p>
    <w:p w:rsidR="0069313D" w:rsidRPr="0069313D" w:rsidRDefault="0069313D" w:rsidP="0069313D">
      <w:pPr>
        <w:ind w:left="993"/>
        <w:jc w:val="both"/>
        <w:rPr>
          <w:rFonts w:ascii="Avenir Book" w:hAnsi="Avenir Book"/>
          <w:szCs w:val="28"/>
        </w:rPr>
      </w:pPr>
      <w:r w:rsidRPr="0069313D">
        <w:rPr>
          <w:rFonts w:ascii="Avenir Book" w:hAnsi="Avenir Book"/>
          <w:szCs w:val="28"/>
        </w:rPr>
        <w:t>don Renato Marangoni nel 2016, a Belluno-Feltre</w:t>
      </w:r>
    </w:p>
    <w:p w:rsidR="0069313D" w:rsidRPr="0069313D" w:rsidRDefault="0069313D" w:rsidP="0069313D">
      <w:pPr>
        <w:ind w:left="993"/>
        <w:jc w:val="both"/>
        <w:rPr>
          <w:rFonts w:ascii="Avenir Book" w:hAnsi="Avenir Book"/>
          <w:szCs w:val="28"/>
        </w:rPr>
      </w:pPr>
      <w:r w:rsidRPr="0069313D">
        <w:rPr>
          <w:rFonts w:ascii="Avenir Book" w:hAnsi="Avenir Book"/>
          <w:szCs w:val="28"/>
        </w:rPr>
        <w:t>don Giampaolo Dianin nel 2021 a Chioggia</w:t>
      </w:r>
    </w:p>
    <w:p w:rsidR="0069313D" w:rsidRPr="0069313D" w:rsidRDefault="0069313D" w:rsidP="0069313D">
      <w:pPr>
        <w:ind w:left="993"/>
        <w:jc w:val="both"/>
        <w:rPr>
          <w:rFonts w:ascii="Avenir Book" w:hAnsi="Avenir Book"/>
          <w:szCs w:val="28"/>
        </w:rPr>
      </w:pPr>
      <w:r w:rsidRPr="0069313D">
        <w:rPr>
          <w:rFonts w:ascii="Avenir Book" w:hAnsi="Avenir Book"/>
          <w:szCs w:val="28"/>
        </w:rPr>
        <w:t>don Giuseppe Alberti nel 2023 ad Oppido Mamertina Palmi</w:t>
      </w:r>
    </w:p>
    <w:p w:rsidR="0069313D" w:rsidRPr="0069313D" w:rsidRDefault="0069313D" w:rsidP="0069313D">
      <w:pPr>
        <w:ind w:left="993"/>
        <w:jc w:val="both"/>
        <w:rPr>
          <w:rFonts w:ascii="Avenir Book" w:hAnsi="Avenir Book"/>
          <w:szCs w:val="28"/>
        </w:rPr>
      </w:pPr>
      <w:r w:rsidRPr="0069313D">
        <w:rPr>
          <w:rFonts w:ascii="Avenir Book" w:hAnsi="Avenir Book"/>
          <w:szCs w:val="28"/>
        </w:rPr>
        <w:t xml:space="preserve">don Lucio Nicoletto a Sao Felix in Brasile nel 2024. </w:t>
      </w:r>
    </w:p>
    <w:p w:rsidR="0069313D" w:rsidRPr="0069313D" w:rsidRDefault="0069313D" w:rsidP="0069313D">
      <w:pPr>
        <w:ind w:left="993"/>
        <w:jc w:val="both"/>
        <w:rPr>
          <w:rFonts w:ascii="Avenir Book" w:hAnsi="Avenir Book"/>
          <w:szCs w:val="28"/>
        </w:rPr>
      </w:pPr>
      <w:r w:rsidRPr="0069313D">
        <w:rPr>
          <w:rFonts w:ascii="Avenir Book" w:hAnsi="Avenir Book"/>
          <w:szCs w:val="28"/>
        </w:rPr>
        <w:t xml:space="preserve">Insieme con loro sono figli della nostra Chiesa anche Marco Tasca, conventuale, vescovo di Genova dal 2020 e Cristian Carlassare, comboniano, vescovo in Sud Sudan dal 2022.  </w:t>
      </w:r>
    </w:p>
    <w:p w:rsidR="0069313D" w:rsidRPr="0069313D" w:rsidRDefault="0069313D" w:rsidP="0069313D">
      <w:pPr>
        <w:ind w:left="993"/>
        <w:jc w:val="both"/>
        <w:rPr>
          <w:rFonts w:ascii="Avenir Book" w:hAnsi="Avenir Book"/>
          <w:szCs w:val="28"/>
        </w:rPr>
      </w:pPr>
      <w:r w:rsidRPr="0069313D">
        <w:rPr>
          <w:rFonts w:ascii="Avenir Book" w:hAnsi="Avenir Book"/>
          <w:szCs w:val="28"/>
        </w:rPr>
        <w:t>È un segno del patrimonio spirituale, teologico e pastorale che la Chiesa di Padova ha costruito nei lunghi tempi dal dopo Concilio ad oggi; siamo riconoscenti al Signore e con gioia condividiamo con le altre Chiese sorelle quanto anche noi abbiamo accolto come dono.</w:t>
      </w:r>
    </w:p>
    <w:p w:rsidR="0069313D" w:rsidRPr="0069313D" w:rsidRDefault="0069313D" w:rsidP="0069313D">
      <w:pPr>
        <w:ind w:left="993"/>
        <w:jc w:val="both"/>
        <w:rPr>
          <w:rFonts w:ascii="Avenir Book" w:hAnsi="Avenir Book"/>
          <w:szCs w:val="28"/>
        </w:rPr>
      </w:pPr>
      <w:r w:rsidRPr="0069313D">
        <w:rPr>
          <w:rFonts w:ascii="Avenir Book" w:hAnsi="Avenir Book"/>
          <w:szCs w:val="28"/>
        </w:rPr>
        <w:t xml:space="preserve">La nostra Chiesa e le Chiese del Nordest stanno vivendo una profonda trasformazione: stanno cercando una forma adeguata per parlare del Vangelo alle persone di oggi, donne, uomini, giovani e anziani e viviamo nella speranza – verso la quale pellegriniamo – che donando si riceve; e che questi doni che presentiamo aiutino ad annunciare che amando e donando ci collochiamo sulla strada indicata da Gesù. </w:t>
      </w:r>
    </w:p>
    <w:p w:rsidR="0069313D" w:rsidRPr="0069313D" w:rsidRDefault="0069313D" w:rsidP="0069313D">
      <w:pPr>
        <w:ind w:left="993"/>
        <w:jc w:val="both"/>
        <w:rPr>
          <w:rFonts w:ascii="Avenir Book" w:hAnsi="Avenir Book"/>
          <w:szCs w:val="28"/>
        </w:rPr>
      </w:pPr>
      <w:r w:rsidRPr="0069313D">
        <w:rPr>
          <w:rFonts w:ascii="Avenir Book" w:hAnsi="Avenir Book"/>
          <w:szCs w:val="28"/>
        </w:rPr>
        <w:t>Don Riccardo è un bravissimo prete. Anche noi avremmo contato su di lui per alcuni spazi ministeriali delicati e siamo certi quindi che la Chiesa di Vittorio Veneto e il popolo di cui è parte ricevano un dono prezioso, un vero regalo che consegniamo con spirito fraterno chiedendo in cambio un ricordo nella preghiera per tutti noi perché sempre più possiamo stare nella volontà del Padre.</w:t>
      </w:r>
    </w:p>
    <w:p w:rsidR="0069313D" w:rsidRPr="0069313D" w:rsidRDefault="0069313D" w:rsidP="0069313D">
      <w:pPr>
        <w:ind w:left="993"/>
        <w:jc w:val="both"/>
        <w:rPr>
          <w:rFonts w:ascii="Avenir Book" w:hAnsi="Avenir Book"/>
          <w:szCs w:val="28"/>
        </w:rPr>
      </w:pPr>
      <w:r w:rsidRPr="0069313D">
        <w:rPr>
          <w:rFonts w:ascii="Avenir Book" w:hAnsi="Avenir Book"/>
          <w:szCs w:val="28"/>
        </w:rPr>
        <w:t>Ci rallegrano il riconoscimento del legame con la Chiesa che ha lo generato alla fede e formato alla vita cristiana che attesta nella lettera che invia alla diocesi di Vittorio Veneto:</w:t>
      </w:r>
    </w:p>
    <w:p w:rsidR="0069313D" w:rsidRPr="0069313D" w:rsidRDefault="0069313D" w:rsidP="0069313D">
      <w:pPr>
        <w:ind w:left="993"/>
        <w:jc w:val="both"/>
        <w:rPr>
          <w:rFonts w:ascii="Avenir Book" w:hAnsi="Avenir Book"/>
          <w:szCs w:val="28"/>
        </w:rPr>
      </w:pPr>
      <w:r w:rsidRPr="0069313D">
        <w:rPr>
          <w:rFonts w:ascii="Avenir Book" w:hAnsi="Avenir Book"/>
          <w:szCs w:val="28"/>
        </w:rPr>
        <w:t xml:space="preserve">“Verrò a Vittorio Veneto portando con me i semi e le piantine raccolte lungo gli anni della mia vita: in famiglia, con i miei genitori, ora defunti, con mio fratello e mia sorella, i due nipoti, gli zii e le zie; a Fellette di Romano d’Ezzelino, la parrocchia nella quale sono stato battezzato e nella quale ho imparato a essere discepolo di Gesù e a servire la Chiesa; con i compagni del Liceo, a Bassano del Grappa. Nell’amata Chiesa di Padova: nel Seminario e nella Facoltà Teologica del Triveneto, con i Vescovi Antonio e Claudio (e, prima, con il Vescovo Filippo che mi ha ordinato presbitero), nelle parrocchie dove mi è stata fatta la grazia di collaborare con i parroci e di condividere con le comunità soprattutto la celebrazione del giorno del Signore. Nelle relazioni e nelle iniziative maturate all’interno dell’Associazione Teologica Italiana e, in generale, nell’attività accademica. </w:t>
      </w:r>
    </w:p>
    <w:p w:rsidR="0069313D" w:rsidRPr="0069313D" w:rsidRDefault="0069313D" w:rsidP="0069313D">
      <w:pPr>
        <w:ind w:left="993"/>
        <w:jc w:val="both"/>
        <w:rPr>
          <w:rFonts w:ascii="Avenir Book" w:hAnsi="Avenir Book"/>
          <w:szCs w:val="28"/>
        </w:rPr>
      </w:pPr>
      <w:r w:rsidRPr="0069313D">
        <w:rPr>
          <w:rFonts w:ascii="Avenir Book" w:hAnsi="Avenir Book"/>
          <w:szCs w:val="28"/>
        </w:rPr>
        <w:t>Quello che sono è frutto, come per ciascuno di noi, di tanti incontri.”</w:t>
      </w:r>
    </w:p>
    <w:p w:rsidR="0069313D" w:rsidRPr="0069313D" w:rsidRDefault="0069313D" w:rsidP="0069313D">
      <w:pPr>
        <w:ind w:left="993"/>
        <w:jc w:val="both"/>
        <w:rPr>
          <w:rFonts w:ascii="Avenir Book" w:hAnsi="Avenir Book"/>
          <w:szCs w:val="28"/>
        </w:rPr>
      </w:pPr>
      <w:r w:rsidRPr="0069313D">
        <w:rPr>
          <w:rFonts w:ascii="Avenir Book" w:hAnsi="Avenir Book"/>
          <w:szCs w:val="28"/>
        </w:rPr>
        <w:t>Grazie a don Riccardo per la sua disponibilità.</w:t>
      </w:r>
      <w:bookmarkStart w:id="2" w:name="_GoBack"/>
      <w:bookmarkEnd w:id="2"/>
    </w:p>
    <w:p w:rsidR="00E95BD4" w:rsidRDefault="00E95BD4" w:rsidP="00B45ED5">
      <w:pPr>
        <w:ind w:left="992"/>
        <w:jc w:val="both"/>
        <w:rPr>
          <w:rFonts w:ascii="Avenir Book" w:hAnsi="Avenir Book"/>
          <w:szCs w:val="20"/>
          <w:lang w:eastAsia="it-IT"/>
        </w:rPr>
      </w:pPr>
    </w:p>
    <w:sectPr w:rsidR="00E95BD4" w:rsidSect="00873236">
      <w:headerReference w:type="even" r:id="rId7"/>
      <w:headerReference w:type="default" r:id="rId8"/>
      <w:footerReference w:type="even" r:id="rId9"/>
      <w:footerReference w:type="default" r:id="rId10"/>
      <w:headerReference w:type="first" r:id="rId11"/>
      <w:footerReference w:type="first" r:id="rId12"/>
      <w:pgSz w:w="11906" w:h="16838"/>
      <w:pgMar w:top="851" w:right="1134" w:bottom="567" w:left="993" w:header="846" w:footer="567" w:gutter="0"/>
      <w:cols w:space="708"/>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DB0" w:rsidRDefault="002C4DB0" w:rsidP="00873236">
      <w:r>
        <w:separator/>
      </w:r>
    </w:p>
  </w:endnote>
  <w:endnote w:type="continuationSeparator" w:id="0">
    <w:p w:rsidR="002C4DB0" w:rsidRDefault="002C4DB0" w:rsidP="00873236">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4D"/>
    <w:family w:val="roman"/>
    <w:notTrueType/>
    <w:pitch w:val="variable"/>
    <w:sig w:usb0="00000003" w:usb1="00000000" w:usb2="00000000" w:usb3="00000000" w:csb0="00000001" w:csb1="00000000"/>
  </w:font>
  <w:font w:name="Avenir Book">
    <w:panose1 w:val="020005030200000200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SimSun">
    <w:altName w:val="宋体"/>
    <w:charset w:val="86"/>
    <w:family w:val="auto"/>
    <w:pitch w:val="variable"/>
    <w:sig w:usb0="000002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DB0" w:rsidRDefault="008E28BF" w:rsidP="00873236">
    <w:pPr>
      <w:pStyle w:val="Pidipagina"/>
      <w:framePr w:wrap="around" w:vAnchor="text" w:hAnchor="margin" w:xAlign="right" w:y="1"/>
      <w:rPr>
        <w:rStyle w:val="Numeropagina"/>
      </w:rPr>
    </w:pPr>
    <w:r>
      <w:rPr>
        <w:rStyle w:val="Numeropagina"/>
      </w:rPr>
      <w:fldChar w:fldCharType="begin"/>
    </w:r>
    <w:r w:rsidR="002C4DB0">
      <w:rPr>
        <w:rStyle w:val="Numeropagina"/>
      </w:rPr>
      <w:instrText xml:space="preserve">PAGE  </w:instrText>
    </w:r>
    <w:r>
      <w:rPr>
        <w:rStyle w:val="Numeropagina"/>
      </w:rPr>
      <w:fldChar w:fldCharType="end"/>
    </w:r>
  </w:p>
  <w:p w:rsidR="002C4DB0" w:rsidRDefault="002C4DB0" w:rsidP="00873236">
    <w:pPr>
      <w:pStyle w:val="Pidipagina"/>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DB0" w:rsidRDefault="008E28BF" w:rsidP="00873236">
    <w:pPr>
      <w:pStyle w:val="Pidipagina"/>
      <w:framePr w:wrap="around" w:vAnchor="text" w:hAnchor="margin" w:xAlign="right" w:y="1"/>
      <w:rPr>
        <w:rStyle w:val="Numeropagina"/>
      </w:rPr>
    </w:pPr>
    <w:r>
      <w:rPr>
        <w:rStyle w:val="Numeropagina"/>
      </w:rPr>
      <w:fldChar w:fldCharType="begin"/>
    </w:r>
    <w:r w:rsidR="002C4DB0">
      <w:rPr>
        <w:rStyle w:val="Numeropagina"/>
      </w:rPr>
      <w:instrText xml:space="preserve">PAGE  </w:instrText>
    </w:r>
    <w:r>
      <w:rPr>
        <w:rStyle w:val="Numeropagina"/>
      </w:rPr>
      <w:fldChar w:fldCharType="separate"/>
    </w:r>
    <w:r w:rsidR="0069313D">
      <w:rPr>
        <w:rStyle w:val="Numeropagina"/>
        <w:noProof/>
      </w:rPr>
      <w:t>2</w:t>
    </w:r>
    <w:r>
      <w:rPr>
        <w:rStyle w:val="Numeropagina"/>
      </w:rPr>
      <w:fldChar w:fldCharType="end"/>
    </w:r>
  </w:p>
  <w:p w:rsidR="002C4DB0" w:rsidRDefault="002C4DB0" w:rsidP="00873236">
    <w:pPr>
      <w:pStyle w:val="Pidipagina"/>
      <w:ind w:right="360"/>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DB0" w:rsidRPr="001E543D" w:rsidRDefault="002C4DB0" w:rsidP="00E433CA">
    <w:pPr>
      <w:pStyle w:val="Pidipagina"/>
      <w:ind w:left="993"/>
      <w:rPr>
        <w:rFonts w:ascii="Arial" w:hAnsi="Arial"/>
        <w:b/>
        <w:color w:val="8E0038"/>
        <w:sz w:val="14"/>
      </w:rPr>
    </w:pPr>
    <w:r w:rsidRPr="001E543D">
      <w:rPr>
        <w:rFonts w:ascii="Arial" w:hAnsi="Arial"/>
        <w:b/>
        <w:color w:val="8E0038"/>
        <w:sz w:val="14"/>
      </w:rPr>
      <w:t>________________________________________________________________________________________________________________</w:t>
    </w:r>
  </w:p>
  <w:p w:rsidR="002C4DB0" w:rsidRDefault="002C4DB0" w:rsidP="00E433CA">
    <w:pPr>
      <w:pStyle w:val="Pidipagina"/>
      <w:ind w:left="993"/>
      <w:rPr>
        <w:rFonts w:ascii="Arial" w:hAnsi="Arial"/>
        <w:b/>
        <w:sz w:val="14"/>
      </w:rPr>
    </w:pPr>
    <w:r w:rsidRPr="00193A98">
      <w:rPr>
        <w:rFonts w:ascii="Arial" w:hAnsi="Arial"/>
        <w:b/>
        <w:sz w:val="14"/>
      </w:rPr>
      <w:t xml:space="preserve">Ufficio </w:t>
    </w:r>
    <w:r>
      <w:rPr>
        <w:rFonts w:ascii="Arial" w:hAnsi="Arial"/>
        <w:b/>
        <w:sz w:val="14"/>
      </w:rPr>
      <w:t>Stampa Diocesi di Padova</w:t>
    </w:r>
  </w:p>
  <w:p w:rsidR="002C4DB0" w:rsidRPr="00FF1D81" w:rsidRDefault="002C4DB0" w:rsidP="00E433CA">
    <w:pPr>
      <w:pStyle w:val="Pidipagina"/>
      <w:ind w:left="993"/>
      <w:rPr>
        <w:rFonts w:ascii="Arial" w:hAnsi="Arial"/>
        <w:sz w:val="14"/>
      </w:rPr>
    </w:pPr>
    <w:r w:rsidRPr="00FF1D81">
      <w:rPr>
        <w:rFonts w:ascii="Arial" w:hAnsi="Arial"/>
        <w:sz w:val="14"/>
      </w:rPr>
      <w:t>Sara Melchiori</w:t>
    </w:r>
  </w:p>
  <w:p w:rsidR="002C4DB0" w:rsidRPr="00193A98" w:rsidRDefault="002C4DB0" w:rsidP="00E433CA">
    <w:pPr>
      <w:pStyle w:val="Pidipagina"/>
      <w:ind w:left="993"/>
      <w:rPr>
        <w:rFonts w:ascii="Arial" w:hAnsi="Arial"/>
        <w:sz w:val="14"/>
      </w:rPr>
    </w:pPr>
    <w:r w:rsidRPr="00193A98">
      <w:rPr>
        <w:rFonts w:ascii="Arial" w:hAnsi="Arial"/>
        <w:sz w:val="14"/>
      </w:rPr>
      <w:t xml:space="preserve">via </w:t>
    </w:r>
    <w:r>
      <w:rPr>
        <w:rFonts w:ascii="Arial" w:hAnsi="Arial"/>
        <w:sz w:val="14"/>
      </w:rPr>
      <w:t xml:space="preserve">Vescovado 29, </w:t>
    </w:r>
    <w:r w:rsidRPr="00193A98">
      <w:rPr>
        <w:rFonts w:ascii="Arial" w:hAnsi="Arial"/>
        <w:sz w:val="14"/>
      </w:rPr>
      <w:t>35141 PADOVA</w:t>
    </w:r>
  </w:p>
  <w:p w:rsidR="002C4DB0" w:rsidRPr="00193A98" w:rsidRDefault="002C4DB0" w:rsidP="00E433CA">
    <w:pPr>
      <w:pStyle w:val="Pidipagina"/>
      <w:ind w:left="993"/>
      <w:rPr>
        <w:rFonts w:ascii="Arial" w:hAnsi="Arial"/>
        <w:sz w:val="14"/>
      </w:rPr>
    </w:pPr>
    <w:r>
      <w:rPr>
        <w:rFonts w:ascii="Arial" w:hAnsi="Arial"/>
        <w:sz w:val="14"/>
      </w:rPr>
      <w:t>tel. 049 8771757 cell. 347 3367977</w:t>
    </w:r>
  </w:p>
  <w:p w:rsidR="002C4DB0" w:rsidRDefault="002C4DB0" w:rsidP="00E433CA">
    <w:pPr>
      <w:pStyle w:val="Pidipagina"/>
      <w:ind w:left="993"/>
    </w:pPr>
    <w:r w:rsidRPr="00193A98">
      <w:rPr>
        <w:rFonts w:ascii="Arial" w:hAnsi="Arial"/>
        <w:sz w:val="14"/>
      </w:rPr>
      <w:t xml:space="preserve">email: </w:t>
    </w:r>
    <w:hyperlink r:id="rId1" w:history="1">
      <w:r w:rsidRPr="00C90ED5">
        <w:rPr>
          <w:rStyle w:val="Collegamentoipertestuale"/>
          <w:rFonts w:ascii="Arial" w:hAnsi="Arial"/>
          <w:sz w:val="14"/>
        </w:rPr>
        <w:t>ufficiostampa@diocesipadova.it</w:t>
      </w:r>
    </w:hyperlink>
  </w:p>
  <w:p w:rsidR="002C4DB0" w:rsidRPr="00825718" w:rsidRDefault="008E28BF" w:rsidP="00E433CA">
    <w:pPr>
      <w:pStyle w:val="Pidipagina"/>
      <w:ind w:left="993"/>
      <w:rPr>
        <w:rFonts w:ascii="Avenir Book" w:hAnsi="Avenir Book"/>
        <w:sz w:val="14"/>
        <w:lang w:val="en-US"/>
      </w:rPr>
    </w:pPr>
    <w:hyperlink r:id="rId2" w:history="1">
      <w:r w:rsidR="002C4DB0" w:rsidRPr="00825718">
        <w:rPr>
          <w:rStyle w:val="Collegamentoipertestuale"/>
          <w:rFonts w:ascii="Avenir Book" w:hAnsi="Avenir Book"/>
          <w:sz w:val="14"/>
          <w:lang w:val="en-US"/>
        </w:rPr>
        <w:t>http://ufficiostampa.diocesipadova.it</w:t>
      </w:r>
    </w:hyperlink>
  </w:p>
  <w:p w:rsidR="002C4DB0" w:rsidRPr="00193A98" w:rsidRDefault="002C4DB0" w:rsidP="00E433CA">
    <w:pPr>
      <w:pStyle w:val="Pidipagina"/>
      <w:rPr>
        <w:rFonts w:ascii="Arial" w:hAnsi="Arial"/>
        <w:sz w:val="14"/>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DB0" w:rsidRDefault="002C4DB0" w:rsidP="00873236">
      <w:r>
        <w:separator/>
      </w:r>
    </w:p>
  </w:footnote>
  <w:footnote w:type="continuationSeparator" w:id="0">
    <w:p w:rsidR="002C4DB0" w:rsidRDefault="002C4DB0" w:rsidP="00873236">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DB0" w:rsidRDefault="002C4DB0">
    <w:pPr>
      <w:pStyle w:val="Intestazione"/>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DB0" w:rsidRPr="0072059D" w:rsidRDefault="002C4DB0" w:rsidP="00873236">
    <w:pPr>
      <w:pStyle w:val="Intestazione"/>
      <w:ind w:left="-284"/>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DB0" w:rsidRPr="0080159A" w:rsidRDefault="002C4DB0" w:rsidP="0080159A">
    <w:pPr>
      <w:pStyle w:val="Intestazione"/>
    </w:pPr>
    <w:r w:rsidRPr="00D656EE">
      <w:rPr>
        <w:noProof/>
        <w:lang w:eastAsia="it-IT"/>
      </w:rPr>
      <w:drawing>
        <wp:inline distT="0" distB="0" distL="0" distR="0">
          <wp:extent cx="1788160" cy="1016000"/>
          <wp:effectExtent l="25400" t="0" r="0" b="0"/>
          <wp:docPr id="8" name="Immagine 1" descr="logo ufficio sta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fficio stampa"/>
                  <pic:cNvPicPr>
                    <a:picLocks noChangeAspect="1" noChangeArrowheads="1"/>
                  </pic:cNvPicPr>
                </pic:nvPicPr>
                <pic:blipFill>
                  <a:blip r:embed="rId1"/>
                  <a:srcRect/>
                  <a:stretch>
                    <a:fillRect/>
                  </a:stretch>
                </pic:blipFill>
                <pic:spPr bwMode="auto">
                  <a:xfrm>
                    <a:off x="0" y="0"/>
                    <a:ext cx="1788160" cy="1016000"/>
                  </a:xfrm>
                  <a:prstGeom prst="rect">
                    <a:avLst/>
                  </a:prstGeom>
                  <a:noFill/>
                  <a:ln w="9525">
                    <a:noFill/>
                    <a:miter lim="800000"/>
                    <a:headEnd/>
                    <a:tailEnd/>
                  </a:ln>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9D2A774"/>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28E2F0C"/>
    <w:multiLevelType w:val="hybridMultilevel"/>
    <w:tmpl w:val="441E8C86"/>
    <w:lvl w:ilvl="0" w:tplc="431E63AA">
      <w:start w:val="14"/>
      <w:numFmt w:val="bullet"/>
      <w:lvlText w:val="-"/>
      <w:lvlJc w:val="left"/>
      <w:pPr>
        <w:ind w:left="3153" w:hanging="360"/>
      </w:pPr>
      <w:rPr>
        <w:rFonts w:ascii="Verdana" w:eastAsia="Cambria" w:hAnsi="Verdana" w:hint="default"/>
      </w:rPr>
    </w:lvl>
    <w:lvl w:ilvl="1" w:tplc="04100003">
      <w:start w:val="1"/>
      <w:numFmt w:val="bullet"/>
      <w:lvlText w:val="o"/>
      <w:lvlJc w:val="left"/>
      <w:pPr>
        <w:ind w:left="2433" w:hanging="360"/>
      </w:pPr>
      <w:rPr>
        <w:rFonts w:ascii="Courier New" w:hAnsi="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2">
    <w:nsid w:val="20564C8D"/>
    <w:multiLevelType w:val="hybridMultilevel"/>
    <w:tmpl w:val="200CE5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Time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Time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Times"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904634"/>
    <w:multiLevelType w:val="multilevel"/>
    <w:tmpl w:val="18D2A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F96836"/>
    <w:multiLevelType w:val="hybridMultilevel"/>
    <w:tmpl w:val="6E04F0FA"/>
    <w:lvl w:ilvl="0" w:tplc="AEB4B6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6AC505A"/>
    <w:multiLevelType w:val="hybridMultilevel"/>
    <w:tmpl w:val="71C2C316"/>
    <w:lvl w:ilvl="0" w:tplc="F600E2CE">
      <w:start w:val="1"/>
      <w:numFmt w:val="bullet"/>
      <w:lvlText w:val="o"/>
      <w:lvlJc w:val="left"/>
      <w:pPr>
        <w:ind w:left="1713" w:hanging="360"/>
      </w:pPr>
      <w:rPr>
        <w:rFonts w:ascii="Courier New" w:hAnsi="Courier New" w:hint="default"/>
        <w:color w:val="auto"/>
      </w:rPr>
    </w:lvl>
    <w:lvl w:ilvl="1" w:tplc="CB668B88">
      <w:numFmt w:val="bullet"/>
      <w:lvlText w:val="-"/>
      <w:lvlJc w:val="left"/>
      <w:pPr>
        <w:ind w:left="2433" w:hanging="360"/>
      </w:pPr>
      <w:rPr>
        <w:rFonts w:ascii="Avenir Book" w:eastAsia="Calibri" w:hAnsi="Avenir Book" w:cs="Times" w:hint="default"/>
        <w:b w:val="0"/>
        <w:i w:val="0"/>
        <w:color w:val="auto"/>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6">
    <w:nsid w:val="2C40400B"/>
    <w:multiLevelType w:val="hybridMultilevel"/>
    <w:tmpl w:val="5D701B32"/>
    <w:lvl w:ilvl="0" w:tplc="9B3E4A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Time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Times"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Times"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30044DE4"/>
    <w:multiLevelType w:val="hybridMultilevel"/>
    <w:tmpl w:val="BAC46FCC"/>
    <w:lvl w:ilvl="0" w:tplc="9B3E4A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Time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Times"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Times"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30585E66"/>
    <w:multiLevelType w:val="hybridMultilevel"/>
    <w:tmpl w:val="4B54688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nsid w:val="433101AE"/>
    <w:multiLevelType w:val="hybridMultilevel"/>
    <w:tmpl w:val="48ECF982"/>
    <w:lvl w:ilvl="0" w:tplc="AEB4B6F0">
      <w:start w:val="1"/>
      <w:numFmt w:val="bullet"/>
      <w:lvlText w:val=""/>
      <w:lvlJc w:val="left"/>
      <w:pPr>
        <w:ind w:left="1712" w:hanging="360"/>
      </w:pPr>
      <w:rPr>
        <w:rFonts w:ascii="Symbol" w:hAnsi="Symbol" w:hint="default"/>
      </w:rPr>
    </w:lvl>
    <w:lvl w:ilvl="1" w:tplc="04100003" w:tentative="1">
      <w:start w:val="1"/>
      <w:numFmt w:val="bullet"/>
      <w:lvlText w:val="o"/>
      <w:lvlJc w:val="left"/>
      <w:pPr>
        <w:ind w:left="2432" w:hanging="360"/>
      </w:pPr>
      <w:rPr>
        <w:rFonts w:ascii="Courier New" w:hAnsi="Courier New" w:hint="default"/>
      </w:rPr>
    </w:lvl>
    <w:lvl w:ilvl="2" w:tplc="04100005" w:tentative="1">
      <w:start w:val="1"/>
      <w:numFmt w:val="bullet"/>
      <w:lvlText w:val=""/>
      <w:lvlJc w:val="left"/>
      <w:pPr>
        <w:ind w:left="3152" w:hanging="360"/>
      </w:pPr>
      <w:rPr>
        <w:rFonts w:ascii="Wingdings" w:hAnsi="Wingdings" w:hint="default"/>
      </w:rPr>
    </w:lvl>
    <w:lvl w:ilvl="3" w:tplc="04100001" w:tentative="1">
      <w:start w:val="1"/>
      <w:numFmt w:val="bullet"/>
      <w:lvlText w:val=""/>
      <w:lvlJc w:val="left"/>
      <w:pPr>
        <w:ind w:left="3872" w:hanging="360"/>
      </w:pPr>
      <w:rPr>
        <w:rFonts w:ascii="Symbol" w:hAnsi="Symbol" w:hint="default"/>
      </w:rPr>
    </w:lvl>
    <w:lvl w:ilvl="4" w:tplc="04100003" w:tentative="1">
      <w:start w:val="1"/>
      <w:numFmt w:val="bullet"/>
      <w:lvlText w:val="o"/>
      <w:lvlJc w:val="left"/>
      <w:pPr>
        <w:ind w:left="4592" w:hanging="360"/>
      </w:pPr>
      <w:rPr>
        <w:rFonts w:ascii="Courier New" w:hAnsi="Courier New" w:hint="default"/>
      </w:rPr>
    </w:lvl>
    <w:lvl w:ilvl="5" w:tplc="04100005" w:tentative="1">
      <w:start w:val="1"/>
      <w:numFmt w:val="bullet"/>
      <w:lvlText w:val=""/>
      <w:lvlJc w:val="left"/>
      <w:pPr>
        <w:ind w:left="5312" w:hanging="360"/>
      </w:pPr>
      <w:rPr>
        <w:rFonts w:ascii="Wingdings" w:hAnsi="Wingdings" w:hint="default"/>
      </w:rPr>
    </w:lvl>
    <w:lvl w:ilvl="6" w:tplc="04100001" w:tentative="1">
      <w:start w:val="1"/>
      <w:numFmt w:val="bullet"/>
      <w:lvlText w:val=""/>
      <w:lvlJc w:val="left"/>
      <w:pPr>
        <w:ind w:left="6032" w:hanging="360"/>
      </w:pPr>
      <w:rPr>
        <w:rFonts w:ascii="Symbol" w:hAnsi="Symbol" w:hint="default"/>
      </w:rPr>
    </w:lvl>
    <w:lvl w:ilvl="7" w:tplc="04100003" w:tentative="1">
      <w:start w:val="1"/>
      <w:numFmt w:val="bullet"/>
      <w:lvlText w:val="o"/>
      <w:lvlJc w:val="left"/>
      <w:pPr>
        <w:ind w:left="6752" w:hanging="360"/>
      </w:pPr>
      <w:rPr>
        <w:rFonts w:ascii="Courier New" w:hAnsi="Courier New" w:hint="default"/>
      </w:rPr>
    </w:lvl>
    <w:lvl w:ilvl="8" w:tplc="04100005" w:tentative="1">
      <w:start w:val="1"/>
      <w:numFmt w:val="bullet"/>
      <w:lvlText w:val=""/>
      <w:lvlJc w:val="left"/>
      <w:pPr>
        <w:ind w:left="7472" w:hanging="360"/>
      </w:pPr>
      <w:rPr>
        <w:rFonts w:ascii="Wingdings" w:hAnsi="Wingdings" w:hint="default"/>
      </w:rPr>
    </w:lvl>
  </w:abstractNum>
  <w:abstractNum w:abstractNumId="10">
    <w:nsid w:val="481E651C"/>
    <w:multiLevelType w:val="hybridMultilevel"/>
    <w:tmpl w:val="B468904C"/>
    <w:lvl w:ilvl="0" w:tplc="0410000F">
      <w:start w:val="2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2AB2243"/>
    <w:multiLevelType w:val="hybridMultilevel"/>
    <w:tmpl w:val="1A00F4FE"/>
    <w:lvl w:ilvl="0" w:tplc="AEB4B6F0">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2">
    <w:nsid w:val="5BED630A"/>
    <w:multiLevelType w:val="hybridMultilevel"/>
    <w:tmpl w:val="A8AEB6C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EA51BF2"/>
    <w:multiLevelType w:val="hybridMultilevel"/>
    <w:tmpl w:val="ACA25CC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67B67122"/>
    <w:multiLevelType w:val="hybridMultilevel"/>
    <w:tmpl w:val="DAFEF44A"/>
    <w:lvl w:ilvl="0" w:tplc="AEB4B6F0">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94F5369"/>
    <w:multiLevelType w:val="hybridMultilevel"/>
    <w:tmpl w:val="3A9CEA82"/>
    <w:lvl w:ilvl="0" w:tplc="AEB4B6F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6D233685"/>
    <w:multiLevelType w:val="hybridMultilevel"/>
    <w:tmpl w:val="B4906C6E"/>
    <w:lvl w:ilvl="0" w:tplc="9B3E4A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Time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Times"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Times"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761F5179"/>
    <w:multiLevelType w:val="multilevel"/>
    <w:tmpl w:val="9E28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C42DA2"/>
    <w:multiLevelType w:val="multilevel"/>
    <w:tmpl w:val="BDD4E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541706"/>
    <w:multiLevelType w:val="hybridMultilevel"/>
    <w:tmpl w:val="46D6E284"/>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7"/>
  </w:num>
  <w:num w:numId="3">
    <w:abstractNumId w:val="16"/>
  </w:num>
  <w:num w:numId="4">
    <w:abstractNumId w:val="13"/>
  </w:num>
  <w:num w:numId="5">
    <w:abstractNumId w:val="6"/>
  </w:num>
  <w:num w:numId="6">
    <w:abstractNumId w:val="14"/>
  </w:num>
  <w:num w:numId="7">
    <w:abstractNumId w:val="4"/>
  </w:num>
  <w:num w:numId="8">
    <w:abstractNumId w:val="15"/>
  </w:num>
  <w:num w:numId="9">
    <w:abstractNumId w:val="11"/>
  </w:num>
  <w:num w:numId="10">
    <w:abstractNumId w:val="9"/>
  </w:num>
  <w:num w:numId="11">
    <w:abstractNumId w:val="5"/>
  </w:num>
  <w:num w:numId="12">
    <w:abstractNumId w:val="1"/>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2"/>
  </w:num>
  <w:num w:numId="16">
    <w:abstractNumId w:val="0"/>
  </w:num>
  <w:num w:numId="17">
    <w:abstractNumId w:val="10"/>
  </w:num>
  <w:num w:numId="18">
    <w:abstractNumId w:val="18"/>
  </w:num>
  <w:num w:numId="19">
    <w:abstractNumId w:val="3"/>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visionView w:markup="0"/>
  <w:doNotTrackMoves/>
  <w:defaultTabStop w:val="708"/>
  <w:hyphenationZone w:val="283"/>
  <w:characterSpacingControl w:val="doNotCompress"/>
  <w:hdrShapeDefaults>
    <o:shapedefaults v:ext="edit" spidmax="2050"/>
  </w:hdrShapeDefaults>
  <w:footnotePr>
    <w:footnote w:id="-1"/>
    <w:footnote w:id="0"/>
  </w:footnotePr>
  <w:endnotePr>
    <w:endnote w:id="-1"/>
    <w:endnote w:id="0"/>
  </w:endnotePr>
  <w:compat/>
  <w:rsids>
    <w:rsidRoot w:val="0030647D"/>
    <w:rsid w:val="00023CEC"/>
    <w:rsid w:val="0002433F"/>
    <w:rsid w:val="00024A97"/>
    <w:rsid w:val="00032171"/>
    <w:rsid w:val="0003660A"/>
    <w:rsid w:val="00037AFF"/>
    <w:rsid w:val="000407B5"/>
    <w:rsid w:val="00043775"/>
    <w:rsid w:val="00043CF1"/>
    <w:rsid w:val="00053902"/>
    <w:rsid w:val="00055E5C"/>
    <w:rsid w:val="00056762"/>
    <w:rsid w:val="00062174"/>
    <w:rsid w:val="00070430"/>
    <w:rsid w:val="000846EA"/>
    <w:rsid w:val="00096505"/>
    <w:rsid w:val="000A28DB"/>
    <w:rsid w:val="000A7B34"/>
    <w:rsid w:val="000C0A45"/>
    <w:rsid w:val="000D59E5"/>
    <w:rsid w:val="000E4575"/>
    <w:rsid w:val="000F0481"/>
    <w:rsid w:val="000F0C10"/>
    <w:rsid w:val="000F10DD"/>
    <w:rsid w:val="000F58E9"/>
    <w:rsid w:val="00114F88"/>
    <w:rsid w:val="00117252"/>
    <w:rsid w:val="00123924"/>
    <w:rsid w:val="001272AD"/>
    <w:rsid w:val="001331E1"/>
    <w:rsid w:val="001341CB"/>
    <w:rsid w:val="0013723A"/>
    <w:rsid w:val="00137334"/>
    <w:rsid w:val="00143335"/>
    <w:rsid w:val="0014691C"/>
    <w:rsid w:val="00154E9A"/>
    <w:rsid w:val="001560B3"/>
    <w:rsid w:val="00162597"/>
    <w:rsid w:val="0016366E"/>
    <w:rsid w:val="00165C13"/>
    <w:rsid w:val="00170719"/>
    <w:rsid w:val="00170A9A"/>
    <w:rsid w:val="001817E6"/>
    <w:rsid w:val="0018705F"/>
    <w:rsid w:val="001944E5"/>
    <w:rsid w:val="00197A2C"/>
    <w:rsid w:val="001A33DD"/>
    <w:rsid w:val="001C3C7D"/>
    <w:rsid w:val="001C5770"/>
    <w:rsid w:val="001C5883"/>
    <w:rsid w:val="001D596F"/>
    <w:rsid w:val="001D7777"/>
    <w:rsid w:val="001E53D5"/>
    <w:rsid w:val="001E543D"/>
    <w:rsid w:val="001F6F48"/>
    <w:rsid w:val="001F7021"/>
    <w:rsid w:val="001F718E"/>
    <w:rsid w:val="00202130"/>
    <w:rsid w:val="00203306"/>
    <w:rsid w:val="0020796F"/>
    <w:rsid w:val="00210475"/>
    <w:rsid w:val="002179FC"/>
    <w:rsid w:val="002252D9"/>
    <w:rsid w:val="0023411C"/>
    <w:rsid w:val="00234181"/>
    <w:rsid w:val="00236481"/>
    <w:rsid w:val="00237759"/>
    <w:rsid w:val="0025393C"/>
    <w:rsid w:val="002604B8"/>
    <w:rsid w:val="002604DF"/>
    <w:rsid w:val="00267604"/>
    <w:rsid w:val="002676CF"/>
    <w:rsid w:val="00267979"/>
    <w:rsid w:val="00270240"/>
    <w:rsid w:val="002746BC"/>
    <w:rsid w:val="002764E0"/>
    <w:rsid w:val="00290D91"/>
    <w:rsid w:val="00293389"/>
    <w:rsid w:val="00294B42"/>
    <w:rsid w:val="002A0690"/>
    <w:rsid w:val="002A5F64"/>
    <w:rsid w:val="002B30B0"/>
    <w:rsid w:val="002B4186"/>
    <w:rsid w:val="002B42F3"/>
    <w:rsid w:val="002B4A09"/>
    <w:rsid w:val="002C0772"/>
    <w:rsid w:val="002C1C17"/>
    <w:rsid w:val="002C233F"/>
    <w:rsid w:val="002C343A"/>
    <w:rsid w:val="002C4DB0"/>
    <w:rsid w:val="002C6725"/>
    <w:rsid w:val="002D07DF"/>
    <w:rsid w:val="002D2D91"/>
    <w:rsid w:val="002D47CA"/>
    <w:rsid w:val="002D48EE"/>
    <w:rsid w:val="002D6612"/>
    <w:rsid w:val="002D7A34"/>
    <w:rsid w:val="002E7409"/>
    <w:rsid w:val="002F73A7"/>
    <w:rsid w:val="002F7C24"/>
    <w:rsid w:val="00303206"/>
    <w:rsid w:val="00303304"/>
    <w:rsid w:val="0030647D"/>
    <w:rsid w:val="00317EF9"/>
    <w:rsid w:val="00336B00"/>
    <w:rsid w:val="00337DFE"/>
    <w:rsid w:val="00341E18"/>
    <w:rsid w:val="003460CC"/>
    <w:rsid w:val="00363D6D"/>
    <w:rsid w:val="00365257"/>
    <w:rsid w:val="00373584"/>
    <w:rsid w:val="0037554B"/>
    <w:rsid w:val="003762F5"/>
    <w:rsid w:val="00387278"/>
    <w:rsid w:val="0039471E"/>
    <w:rsid w:val="003B6C03"/>
    <w:rsid w:val="003C173C"/>
    <w:rsid w:val="003D42CC"/>
    <w:rsid w:val="003E38B8"/>
    <w:rsid w:val="003E437C"/>
    <w:rsid w:val="003F6D91"/>
    <w:rsid w:val="00402168"/>
    <w:rsid w:val="00402E61"/>
    <w:rsid w:val="00410A8F"/>
    <w:rsid w:val="00410E27"/>
    <w:rsid w:val="004209D2"/>
    <w:rsid w:val="00423214"/>
    <w:rsid w:val="00426FAE"/>
    <w:rsid w:val="00430A5E"/>
    <w:rsid w:val="00436841"/>
    <w:rsid w:val="004415DE"/>
    <w:rsid w:val="004437BF"/>
    <w:rsid w:val="004566D4"/>
    <w:rsid w:val="00476444"/>
    <w:rsid w:val="00477600"/>
    <w:rsid w:val="0048330F"/>
    <w:rsid w:val="00484246"/>
    <w:rsid w:val="00485177"/>
    <w:rsid w:val="00486F34"/>
    <w:rsid w:val="00494F56"/>
    <w:rsid w:val="004A483D"/>
    <w:rsid w:val="004A6A56"/>
    <w:rsid w:val="004B1DD9"/>
    <w:rsid w:val="004B30F1"/>
    <w:rsid w:val="004C2E78"/>
    <w:rsid w:val="004C7E7C"/>
    <w:rsid w:val="004D037F"/>
    <w:rsid w:val="004D2C4B"/>
    <w:rsid w:val="004E4F59"/>
    <w:rsid w:val="004F5465"/>
    <w:rsid w:val="004F74AA"/>
    <w:rsid w:val="00501790"/>
    <w:rsid w:val="00503349"/>
    <w:rsid w:val="00510306"/>
    <w:rsid w:val="00517929"/>
    <w:rsid w:val="005214A1"/>
    <w:rsid w:val="005231EB"/>
    <w:rsid w:val="005262C9"/>
    <w:rsid w:val="00527CEE"/>
    <w:rsid w:val="00530414"/>
    <w:rsid w:val="005332ED"/>
    <w:rsid w:val="005362AE"/>
    <w:rsid w:val="005365A6"/>
    <w:rsid w:val="00542F95"/>
    <w:rsid w:val="00543114"/>
    <w:rsid w:val="005471CD"/>
    <w:rsid w:val="005519E4"/>
    <w:rsid w:val="00553043"/>
    <w:rsid w:val="0055455A"/>
    <w:rsid w:val="0056571F"/>
    <w:rsid w:val="005661C4"/>
    <w:rsid w:val="00567378"/>
    <w:rsid w:val="0058595E"/>
    <w:rsid w:val="00594FFD"/>
    <w:rsid w:val="005A0885"/>
    <w:rsid w:val="005A2C6D"/>
    <w:rsid w:val="005A4E9F"/>
    <w:rsid w:val="005B220C"/>
    <w:rsid w:val="005B3BD0"/>
    <w:rsid w:val="005B7AC3"/>
    <w:rsid w:val="005C1293"/>
    <w:rsid w:val="005C687A"/>
    <w:rsid w:val="005C7A10"/>
    <w:rsid w:val="005D29BD"/>
    <w:rsid w:val="005D510B"/>
    <w:rsid w:val="005D5C69"/>
    <w:rsid w:val="005E5D0C"/>
    <w:rsid w:val="00601D67"/>
    <w:rsid w:val="0060262C"/>
    <w:rsid w:val="00603DF8"/>
    <w:rsid w:val="00614DEA"/>
    <w:rsid w:val="006232AA"/>
    <w:rsid w:val="0063240B"/>
    <w:rsid w:val="006443D9"/>
    <w:rsid w:val="00646311"/>
    <w:rsid w:val="00653B8D"/>
    <w:rsid w:val="0067514D"/>
    <w:rsid w:val="00680702"/>
    <w:rsid w:val="00680AD9"/>
    <w:rsid w:val="00684AB8"/>
    <w:rsid w:val="006903FE"/>
    <w:rsid w:val="0069313D"/>
    <w:rsid w:val="006A04EE"/>
    <w:rsid w:val="006B02C0"/>
    <w:rsid w:val="006B3BC3"/>
    <w:rsid w:val="006B3C02"/>
    <w:rsid w:val="006B5BD8"/>
    <w:rsid w:val="006B75F4"/>
    <w:rsid w:val="006C372C"/>
    <w:rsid w:val="006D1BFB"/>
    <w:rsid w:val="006D5E26"/>
    <w:rsid w:val="006E24AE"/>
    <w:rsid w:val="006E40C3"/>
    <w:rsid w:val="006E6C79"/>
    <w:rsid w:val="006E71A0"/>
    <w:rsid w:val="006F1E01"/>
    <w:rsid w:val="00701C4B"/>
    <w:rsid w:val="007148B6"/>
    <w:rsid w:val="00716C42"/>
    <w:rsid w:val="00721489"/>
    <w:rsid w:val="0072466A"/>
    <w:rsid w:val="0072528F"/>
    <w:rsid w:val="007330CB"/>
    <w:rsid w:val="0073352D"/>
    <w:rsid w:val="00733FF1"/>
    <w:rsid w:val="007360A2"/>
    <w:rsid w:val="00736A36"/>
    <w:rsid w:val="0074020E"/>
    <w:rsid w:val="00745CA6"/>
    <w:rsid w:val="007557BD"/>
    <w:rsid w:val="00761DA2"/>
    <w:rsid w:val="0076683B"/>
    <w:rsid w:val="00767544"/>
    <w:rsid w:val="00770390"/>
    <w:rsid w:val="0077465D"/>
    <w:rsid w:val="00777C48"/>
    <w:rsid w:val="00780893"/>
    <w:rsid w:val="00790EF7"/>
    <w:rsid w:val="00791294"/>
    <w:rsid w:val="007A3BE0"/>
    <w:rsid w:val="007B028C"/>
    <w:rsid w:val="007B0724"/>
    <w:rsid w:val="007B58B1"/>
    <w:rsid w:val="007C0216"/>
    <w:rsid w:val="007C062B"/>
    <w:rsid w:val="007C31E3"/>
    <w:rsid w:val="007C603F"/>
    <w:rsid w:val="007D1A8E"/>
    <w:rsid w:val="007D319B"/>
    <w:rsid w:val="007D7402"/>
    <w:rsid w:val="007E0FBC"/>
    <w:rsid w:val="0080159A"/>
    <w:rsid w:val="00803AFC"/>
    <w:rsid w:val="00805E42"/>
    <w:rsid w:val="00815905"/>
    <w:rsid w:val="00815A6C"/>
    <w:rsid w:val="00823D8C"/>
    <w:rsid w:val="008252C9"/>
    <w:rsid w:val="0084286F"/>
    <w:rsid w:val="008448E2"/>
    <w:rsid w:val="00844C77"/>
    <w:rsid w:val="00853759"/>
    <w:rsid w:val="0085592D"/>
    <w:rsid w:val="00860BCC"/>
    <w:rsid w:val="00861F95"/>
    <w:rsid w:val="00865D9D"/>
    <w:rsid w:val="00866CC2"/>
    <w:rsid w:val="00873236"/>
    <w:rsid w:val="00875916"/>
    <w:rsid w:val="00877693"/>
    <w:rsid w:val="0088186A"/>
    <w:rsid w:val="008930AB"/>
    <w:rsid w:val="0089459A"/>
    <w:rsid w:val="008979CF"/>
    <w:rsid w:val="008B0A2E"/>
    <w:rsid w:val="008B20FC"/>
    <w:rsid w:val="008B5EFB"/>
    <w:rsid w:val="008B78F9"/>
    <w:rsid w:val="008C1E3D"/>
    <w:rsid w:val="008D5C7D"/>
    <w:rsid w:val="008D5D30"/>
    <w:rsid w:val="008E28BF"/>
    <w:rsid w:val="008E4809"/>
    <w:rsid w:val="008F162B"/>
    <w:rsid w:val="008F4313"/>
    <w:rsid w:val="008F6A8F"/>
    <w:rsid w:val="009016EB"/>
    <w:rsid w:val="0090631F"/>
    <w:rsid w:val="00914C2F"/>
    <w:rsid w:val="009246CC"/>
    <w:rsid w:val="00926074"/>
    <w:rsid w:val="009270C6"/>
    <w:rsid w:val="00927E88"/>
    <w:rsid w:val="00930FDF"/>
    <w:rsid w:val="009326B5"/>
    <w:rsid w:val="00936B29"/>
    <w:rsid w:val="00947516"/>
    <w:rsid w:val="00955250"/>
    <w:rsid w:val="009619E1"/>
    <w:rsid w:val="00976054"/>
    <w:rsid w:val="00980D18"/>
    <w:rsid w:val="00980FFC"/>
    <w:rsid w:val="0098545E"/>
    <w:rsid w:val="00995B92"/>
    <w:rsid w:val="009A5931"/>
    <w:rsid w:val="009B3B5D"/>
    <w:rsid w:val="009B56EF"/>
    <w:rsid w:val="009D5020"/>
    <w:rsid w:val="009E1C68"/>
    <w:rsid w:val="009E6A36"/>
    <w:rsid w:val="009F4050"/>
    <w:rsid w:val="00A16EE2"/>
    <w:rsid w:val="00A365D5"/>
    <w:rsid w:val="00A41018"/>
    <w:rsid w:val="00A44C48"/>
    <w:rsid w:val="00A45873"/>
    <w:rsid w:val="00A50CB1"/>
    <w:rsid w:val="00A5551C"/>
    <w:rsid w:val="00A61264"/>
    <w:rsid w:val="00A62BB2"/>
    <w:rsid w:val="00A741BB"/>
    <w:rsid w:val="00A86945"/>
    <w:rsid w:val="00A94546"/>
    <w:rsid w:val="00A95EBF"/>
    <w:rsid w:val="00AA6F59"/>
    <w:rsid w:val="00AB0A04"/>
    <w:rsid w:val="00AB16DA"/>
    <w:rsid w:val="00AB3297"/>
    <w:rsid w:val="00AB367C"/>
    <w:rsid w:val="00AC2EBF"/>
    <w:rsid w:val="00AE1D31"/>
    <w:rsid w:val="00AE6929"/>
    <w:rsid w:val="00AF04C5"/>
    <w:rsid w:val="00AF72C8"/>
    <w:rsid w:val="00B01400"/>
    <w:rsid w:val="00B04C06"/>
    <w:rsid w:val="00B10E90"/>
    <w:rsid w:val="00B112FE"/>
    <w:rsid w:val="00B1251B"/>
    <w:rsid w:val="00B16FF0"/>
    <w:rsid w:val="00B20189"/>
    <w:rsid w:val="00B23C87"/>
    <w:rsid w:val="00B244A1"/>
    <w:rsid w:val="00B3026D"/>
    <w:rsid w:val="00B31854"/>
    <w:rsid w:val="00B32687"/>
    <w:rsid w:val="00B32950"/>
    <w:rsid w:val="00B370C7"/>
    <w:rsid w:val="00B41E09"/>
    <w:rsid w:val="00B424CF"/>
    <w:rsid w:val="00B45B52"/>
    <w:rsid w:val="00B45ED5"/>
    <w:rsid w:val="00B538CB"/>
    <w:rsid w:val="00B539F7"/>
    <w:rsid w:val="00B573D5"/>
    <w:rsid w:val="00B60E80"/>
    <w:rsid w:val="00B629C0"/>
    <w:rsid w:val="00B66A85"/>
    <w:rsid w:val="00B71CA6"/>
    <w:rsid w:val="00BA7222"/>
    <w:rsid w:val="00BB04DA"/>
    <w:rsid w:val="00BB059C"/>
    <w:rsid w:val="00BB1DB5"/>
    <w:rsid w:val="00BB34E3"/>
    <w:rsid w:val="00BB6D6A"/>
    <w:rsid w:val="00BB73CA"/>
    <w:rsid w:val="00BC10B0"/>
    <w:rsid w:val="00BC18B4"/>
    <w:rsid w:val="00BC4AB5"/>
    <w:rsid w:val="00BD0765"/>
    <w:rsid w:val="00BE4DA8"/>
    <w:rsid w:val="00C03954"/>
    <w:rsid w:val="00C15B05"/>
    <w:rsid w:val="00C16BD3"/>
    <w:rsid w:val="00C206FE"/>
    <w:rsid w:val="00C21884"/>
    <w:rsid w:val="00C24460"/>
    <w:rsid w:val="00C25D44"/>
    <w:rsid w:val="00C34A59"/>
    <w:rsid w:val="00C37AE7"/>
    <w:rsid w:val="00C43390"/>
    <w:rsid w:val="00C4692E"/>
    <w:rsid w:val="00C47DB7"/>
    <w:rsid w:val="00C5039A"/>
    <w:rsid w:val="00C53F2E"/>
    <w:rsid w:val="00C56813"/>
    <w:rsid w:val="00C632DB"/>
    <w:rsid w:val="00C74540"/>
    <w:rsid w:val="00C746FE"/>
    <w:rsid w:val="00C75F0B"/>
    <w:rsid w:val="00C808D0"/>
    <w:rsid w:val="00C82DD6"/>
    <w:rsid w:val="00C93259"/>
    <w:rsid w:val="00C94582"/>
    <w:rsid w:val="00C96CCC"/>
    <w:rsid w:val="00CA0587"/>
    <w:rsid w:val="00CA171A"/>
    <w:rsid w:val="00CA4BE6"/>
    <w:rsid w:val="00CA4C04"/>
    <w:rsid w:val="00CA69BD"/>
    <w:rsid w:val="00CB61A9"/>
    <w:rsid w:val="00CB7AED"/>
    <w:rsid w:val="00CC0555"/>
    <w:rsid w:val="00CC4220"/>
    <w:rsid w:val="00CD4330"/>
    <w:rsid w:val="00CD4648"/>
    <w:rsid w:val="00CE4F37"/>
    <w:rsid w:val="00CE4F82"/>
    <w:rsid w:val="00CF30DA"/>
    <w:rsid w:val="00CF5D1E"/>
    <w:rsid w:val="00D06E69"/>
    <w:rsid w:val="00D06FD4"/>
    <w:rsid w:val="00D12B13"/>
    <w:rsid w:val="00D12E6A"/>
    <w:rsid w:val="00D17719"/>
    <w:rsid w:val="00D23B64"/>
    <w:rsid w:val="00D30C54"/>
    <w:rsid w:val="00D31734"/>
    <w:rsid w:val="00D3255B"/>
    <w:rsid w:val="00D35CD9"/>
    <w:rsid w:val="00D373FC"/>
    <w:rsid w:val="00D44BF2"/>
    <w:rsid w:val="00D456E5"/>
    <w:rsid w:val="00D523A6"/>
    <w:rsid w:val="00D57C0A"/>
    <w:rsid w:val="00D656EE"/>
    <w:rsid w:val="00D72E5E"/>
    <w:rsid w:val="00D73F86"/>
    <w:rsid w:val="00D7660A"/>
    <w:rsid w:val="00D801F6"/>
    <w:rsid w:val="00D822C7"/>
    <w:rsid w:val="00D82CB6"/>
    <w:rsid w:val="00D82D63"/>
    <w:rsid w:val="00D863AA"/>
    <w:rsid w:val="00D914AF"/>
    <w:rsid w:val="00D91DFC"/>
    <w:rsid w:val="00D95750"/>
    <w:rsid w:val="00DB0CE9"/>
    <w:rsid w:val="00DB6315"/>
    <w:rsid w:val="00DC070B"/>
    <w:rsid w:val="00DC0CAD"/>
    <w:rsid w:val="00DC1EE6"/>
    <w:rsid w:val="00DC54AD"/>
    <w:rsid w:val="00DC5AA0"/>
    <w:rsid w:val="00DC70A7"/>
    <w:rsid w:val="00DD0410"/>
    <w:rsid w:val="00DE0EBA"/>
    <w:rsid w:val="00DE3F7B"/>
    <w:rsid w:val="00DE738A"/>
    <w:rsid w:val="00DF48D9"/>
    <w:rsid w:val="00DF71BF"/>
    <w:rsid w:val="00E03D89"/>
    <w:rsid w:val="00E156E9"/>
    <w:rsid w:val="00E20584"/>
    <w:rsid w:val="00E301E4"/>
    <w:rsid w:val="00E304F4"/>
    <w:rsid w:val="00E3109B"/>
    <w:rsid w:val="00E31170"/>
    <w:rsid w:val="00E411F3"/>
    <w:rsid w:val="00E4197F"/>
    <w:rsid w:val="00E42229"/>
    <w:rsid w:val="00E433CA"/>
    <w:rsid w:val="00E50FBF"/>
    <w:rsid w:val="00E542A5"/>
    <w:rsid w:val="00E544D0"/>
    <w:rsid w:val="00E54EF4"/>
    <w:rsid w:val="00E55016"/>
    <w:rsid w:val="00E60776"/>
    <w:rsid w:val="00E75169"/>
    <w:rsid w:val="00E809D7"/>
    <w:rsid w:val="00E87472"/>
    <w:rsid w:val="00E94B4B"/>
    <w:rsid w:val="00E95BD4"/>
    <w:rsid w:val="00EA27C6"/>
    <w:rsid w:val="00EA5080"/>
    <w:rsid w:val="00EA7266"/>
    <w:rsid w:val="00EA7BEB"/>
    <w:rsid w:val="00EB7F67"/>
    <w:rsid w:val="00EC15B6"/>
    <w:rsid w:val="00EC307F"/>
    <w:rsid w:val="00EC6D35"/>
    <w:rsid w:val="00ED1BD4"/>
    <w:rsid w:val="00ED7CF0"/>
    <w:rsid w:val="00EE0375"/>
    <w:rsid w:val="00EE1E73"/>
    <w:rsid w:val="00EE403B"/>
    <w:rsid w:val="00EE556B"/>
    <w:rsid w:val="00EE6691"/>
    <w:rsid w:val="00EE75E2"/>
    <w:rsid w:val="00EF079C"/>
    <w:rsid w:val="00EF166E"/>
    <w:rsid w:val="00F027D6"/>
    <w:rsid w:val="00F04972"/>
    <w:rsid w:val="00F04D41"/>
    <w:rsid w:val="00F11758"/>
    <w:rsid w:val="00F11C03"/>
    <w:rsid w:val="00F204A2"/>
    <w:rsid w:val="00F2055E"/>
    <w:rsid w:val="00F20876"/>
    <w:rsid w:val="00F2244E"/>
    <w:rsid w:val="00F260FA"/>
    <w:rsid w:val="00F32F17"/>
    <w:rsid w:val="00F34421"/>
    <w:rsid w:val="00F35D4F"/>
    <w:rsid w:val="00F43B5E"/>
    <w:rsid w:val="00F47459"/>
    <w:rsid w:val="00F56882"/>
    <w:rsid w:val="00F61144"/>
    <w:rsid w:val="00F63D8F"/>
    <w:rsid w:val="00F70FB4"/>
    <w:rsid w:val="00F71FE7"/>
    <w:rsid w:val="00F7788F"/>
    <w:rsid w:val="00F77B4D"/>
    <w:rsid w:val="00F94E7E"/>
    <w:rsid w:val="00FA5115"/>
    <w:rsid w:val="00FA736B"/>
    <w:rsid w:val="00FB415B"/>
    <w:rsid w:val="00FB6ED8"/>
    <w:rsid w:val="00FB7022"/>
    <w:rsid w:val="00FC3D8C"/>
    <w:rsid w:val="00FC7AB7"/>
    <w:rsid w:val="00FD1D0B"/>
    <w:rsid w:val="00FD37A7"/>
    <w:rsid w:val="00FE1590"/>
    <w:rsid w:val="00FE219E"/>
    <w:rsid w:val="00FE34A5"/>
    <w:rsid w:val="00FE67A5"/>
    <w:rsid w:val="00FF0AE3"/>
  </w:rsids>
  <m:mathPr>
    <m:mathFont m:val="Wingdings 2"/>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it-IT" w:eastAsia="it-IT" w:bidi="ar-SA"/>
      </w:rPr>
    </w:rPrDefault>
    <w:pPrDefault/>
  </w:docDefaults>
  <w:latentStyles w:defLockedState="0" w:defUIPriority="0" w:defSemiHidden="0" w:defUnhideWhenUsed="0" w:defQFormat="0" w:count="276">
    <w:lsdException w:name="Strong" w:uiPriority="22"/>
    <w:lsdException w:name="Normal (Web)" w:uiPriority="99"/>
    <w:lsdException w:name="No Spacing" w:uiPriority="1" w:qFormat="1"/>
  </w:latentStyles>
  <w:style w:type="paragraph" w:default="1" w:styleId="Normale">
    <w:name w:val="Normal"/>
    <w:next w:val="Nessunaspaziatura"/>
    <w:qFormat/>
    <w:rsid w:val="00EA0333"/>
    <w:rPr>
      <w:rFonts w:ascii="Times New Roman" w:hAnsi="Times New Roman"/>
      <w:szCs w:val="22"/>
      <w:lang w:eastAsia="en-US"/>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Nessunaspaziatura">
    <w:name w:val="No Spacing"/>
    <w:uiPriority w:val="1"/>
    <w:qFormat/>
    <w:rsid w:val="00B83749"/>
    <w:pPr>
      <w:jc w:val="both"/>
    </w:pPr>
    <w:rPr>
      <w:rFonts w:ascii="Times New Roman" w:hAnsi="Times New Roman"/>
      <w:szCs w:val="22"/>
      <w:lang w:eastAsia="en-US"/>
    </w:rPr>
  </w:style>
  <w:style w:type="paragraph" w:styleId="Intestazione">
    <w:name w:val="header"/>
    <w:basedOn w:val="Normale"/>
    <w:link w:val="IntestazioneCarattere"/>
    <w:uiPriority w:val="99"/>
    <w:unhideWhenUsed/>
    <w:rsid w:val="000A0087"/>
    <w:pPr>
      <w:tabs>
        <w:tab w:val="center" w:pos="4819"/>
        <w:tab w:val="right" w:pos="9638"/>
      </w:tabs>
    </w:pPr>
  </w:style>
  <w:style w:type="character" w:customStyle="1" w:styleId="IntestazioneCarattere">
    <w:name w:val="Intestazione Carattere"/>
    <w:link w:val="Intestazione"/>
    <w:uiPriority w:val="99"/>
    <w:rsid w:val="000A0087"/>
    <w:rPr>
      <w:rFonts w:ascii="Times New Roman" w:hAnsi="Times New Roman"/>
      <w:sz w:val="24"/>
      <w:szCs w:val="22"/>
      <w:lang w:eastAsia="en-US"/>
    </w:rPr>
  </w:style>
  <w:style w:type="paragraph" w:styleId="Pidipagina">
    <w:name w:val="footer"/>
    <w:basedOn w:val="Normale"/>
    <w:link w:val="PidipaginaCarattere"/>
    <w:uiPriority w:val="99"/>
    <w:unhideWhenUsed/>
    <w:rsid w:val="000A0087"/>
    <w:pPr>
      <w:tabs>
        <w:tab w:val="center" w:pos="4819"/>
        <w:tab w:val="right" w:pos="9638"/>
      </w:tabs>
    </w:pPr>
  </w:style>
  <w:style w:type="character" w:customStyle="1" w:styleId="PidipaginaCarattere">
    <w:name w:val="Piè di pagina Carattere"/>
    <w:link w:val="Pidipagina"/>
    <w:uiPriority w:val="99"/>
    <w:rsid w:val="000A0087"/>
    <w:rPr>
      <w:rFonts w:ascii="Times New Roman" w:hAnsi="Times New Roman"/>
      <w:sz w:val="24"/>
      <w:szCs w:val="22"/>
      <w:lang w:eastAsia="en-US"/>
    </w:rPr>
  </w:style>
  <w:style w:type="character" w:styleId="Collegamentoipertestuale">
    <w:name w:val="Hyperlink"/>
    <w:basedOn w:val="Caratterepredefinitoparagrafo"/>
    <w:uiPriority w:val="99"/>
    <w:semiHidden/>
    <w:unhideWhenUsed/>
    <w:rsid w:val="00914E87"/>
    <w:rPr>
      <w:color w:val="0000FF"/>
      <w:u w:val="single"/>
    </w:rPr>
  </w:style>
  <w:style w:type="character" w:styleId="Numeropagina">
    <w:name w:val="page number"/>
    <w:basedOn w:val="Caratterepredefinitoparagrafo"/>
    <w:uiPriority w:val="99"/>
    <w:semiHidden/>
    <w:unhideWhenUsed/>
    <w:rsid w:val="00EF5194"/>
  </w:style>
  <w:style w:type="character" w:styleId="Collegamentovisitato">
    <w:name w:val="FollowedHyperlink"/>
    <w:basedOn w:val="Caratterepredefinitoparagrafo"/>
    <w:uiPriority w:val="99"/>
    <w:semiHidden/>
    <w:unhideWhenUsed/>
    <w:rsid w:val="00852D0A"/>
    <w:rPr>
      <w:color w:val="800080"/>
      <w:u w:val="single"/>
    </w:rPr>
  </w:style>
  <w:style w:type="paragraph" w:customStyle="1" w:styleId="Grigliamedia21">
    <w:name w:val="Griglia media 21"/>
    <w:rsid w:val="00E87472"/>
    <w:pPr>
      <w:suppressAutoHyphens/>
      <w:jc w:val="both"/>
    </w:pPr>
    <w:rPr>
      <w:rFonts w:ascii="Times New Roman" w:hAnsi="Times New Roman" w:cs="Arial Unicode MS"/>
      <w:kern w:val="1"/>
      <w:szCs w:val="22"/>
      <w:lang w:eastAsia="hi-IN" w:bidi="hi-IN"/>
    </w:rPr>
  </w:style>
  <w:style w:type="paragraph" w:styleId="Testofumetto">
    <w:name w:val="Balloon Text"/>
    <w:basedOn w:val="Normale"/>
    <w:link w:val="TestofumettoCarattere"/>
    <w:uiPriority w:val="99"/>
    <w:rsid w:val="00B32687"/>
    <w:rPr>
      <w:rFonts w:ascii="Lucida Grande" w:hAnsi="Lucida Grande"/>
      <w:sz w:val="18"/>
      <w:szCs w:val="18"/>
    </w:rPr>
  </w:style>
  <w:style w:type="character" w:customStyle="1" w:styleId="TestofumettoCarattere">
    <w:name w:val="Testo fumetto Carattere"/>
    <w:basedOn w:val="Caratterepredefinitoparagrafo"/>
    <w:link w:val="Testofumetto"/>
    <w:uiPriority w:val="99"/>
    <w:rsid w:val="00B32687"/>
    <w:rPr>
      <w:rFonts w:ascii="Lucida Grande" w:hAnsi="Lucida Grande"/>
      <w:sz w:val="18"/>
      <w:szCs w:val="18"/>
      <w:lang w:eastAsia="en-US"/>
    </w:rPr>
  </w:style>
  <w:style w:type="character" w:customStyle="1" w:styleId="A16">
    <w:name w:val="A16"/>
    <w:uiPriority w:val="99"/>
    <w:rsid w:val="00484246"/>
    <w:rPr>
      <w:color w:val="FFFFFF"/>
      <w:sz w:val="20"/>
      <w:szCs w:val="20"/>
    </w:rPr>
  </w:style>
  <w:style w:type="character" w:customStyle="1" w:styleId="A5">
    <w:name w:val="A5"/>
    <w:uiPriority w:val="99"/>
    <w:rsid w:val="00484246"/>
    <w:rPr>
      <w:color w:val="FFFFFF"/>
      <w:sz w:val="18"/>
      <w:szCs w:val="18"/>
    </w:rPr>
  </w:style>
  <w:style w:type="paragraph" w:styleId="Paragrafoelenco">
    <w:name w:val="List Paragraph"/>
    <w:basedOn w:val="Normale"/>
    <w:rsid w:val="001E543D"/>
    <w:pPr>
      <w:ind w:left="720"/>
      <w:contextualSpacing/>
    </w:pPr>
  </w:style>
  <w:style w:type="paragraph" w:customStyle="1" w:styleId="Modulovuoto">
    <w:name w:val="Modulo vuoto"/>
    <w:rsid w:val="007D319B"/>
    <w:rPr>
      <w:rFonts w:ascii="Helvetica" w:eastAsia="ヒラギノ角ゴ Pro W3" w:hAnsi="Helvetica"/>
      <w:color w:val="000000"/>
      <w:szCs w:val="20"/>
    </w:rPr>
  </w:style>
  <w:style w:type="paragraph" w:customStyle="1" w:styleId="Paragrafoelenco1">
    <w:name w:val="Paragrafo elenco1"/>
    <w:basedOn w:val="Normale"/>
    <w:rsid w:val="00E3109B"/>
    <w:pPr>
      <w:suppressAutoHyphens/>
      <w:spacing w:after="200" w:line="276" w:lineRule="auto"/>
      <w:ind w:left="720"/>
    </w:pPr>
    <w:rPr>
      <w:rFonts w:ascii="Calibri" w:eastAsia="SimSun" w:hAnsi="Calibri"/>
      <w:sz w:val="22"/>
    </w:rPr>
  </w:style>
  <w:style w:type="character" w:styleId="Enfasigrassetto">
    <w:name w:val="Strong"/>
    <w:basedOn w:val="Caratterepredefinitoparagrafo"/>
    <w:uiPriority w:val="22"/>
    <w:qFormat/>
    <w:rsid w:val="00503349"/>
    <w:rPr>
      <w:b/>
      <w:bCs/>
    </w:rPr>
  </w:style>
  <w:style w:type="paragraph" w:styleId="NormaleWeb">
    <w:name w:val="Normal (Web)"/>
    <w:basedOn w:val="Normale"/>
    <w:uiPriority w:val="99"/>
    <w:unhideWhenUsed/>
    <w:rsid w:val="00E42229"/>
    <w:pPr>
      <w:spacing w:before="100" w:beforeAutospacing="1" w:after="100" w:afterAutospacing="1"/>
    </w:pPr>
    <w:rPr>
      <w:rFonts w:ascii="Times" w:eastAsiaTheme="minorEastAsia" w:hAnsi="Times"/>
      <w:sz w:val="20"/>
      <w:szCs w:val="20"/>
      <w:lang w:eastAsia="it-IT"/>
    </w:rPr>
  </w:style>
  <w:style w:type="paragraph" w:styleId="Puntoelenco">
    <w:name w:val="List Bullet"/>
    <w:basedOn w:val="Normale"/>
    <w:uiPriority w:val="99"/>
    <w:unhideWhenUsed/>
    <w:rsid w:val="002E7409"/>
    <w:pPr>
      <w:numPr>
        <w:numId w:val="16"/>
      </w:numPr>
      <w:contextualSpacing/>
    </w:pPr>
  </w:style>
  <w:style w:type="character" w:customStyle="1" w:styleId="apple-converted-space">
    <w:name w:val="apple-converted-space"/>
    <w:basedOn w:val="Caratterepredefinitoparagrafo"/>
    <w:rsid w:val="001F718E"/>
  </w:style>
  <w:style w:type="paragraph" w:customStyle="1" w:styleId="Standard">
    <w:name w:val="Standard"/>
    <w:rsid w:val="0058595E"/>
    <w:pPr>
      <w:widowControl w:val="0"/>
      <w:suppressAutoHyphens/>
      <w:autoSpaceDN w:val="0"/>
      <w:textAlignment w:val="baseline"/>
    </w:pPr>
    <w:rPr>
      <w:rFonts w:ascii="Times New Roman" w:eastAsia="Arial Unicode MS" w:hAnsi="Times New Roman" w:cs="Arial Unicode MS"/>
      <w:kern w:val="3"/>
      <w:lang w:eastAsia="zh-CN" w:bidi="hi-IN"/>
    </w:rPr>
  </w:style>
</w:styles>
</file>

<file path=word/webSettings.xml><?xml version="1.0" encoding="utf-8"?>
<w:webSettings xmlns:r="http://schemas.openxmlformats.org/officeDocument/2006/relationships" xmlns:w="http://schemas.openxmlformats.org/wordprocessingml/2006/main">
  <w:divs>
    <w:div w:id="44837802">
      <w:bodyDiv w:val="1"/>
      <w:marLeft w:val="0"/>
      <w:marRight w:val="0"/>
      <w:marTop w:val="0"/>
      <w:marBottom w:val="0"/>
      <w:divBdr>
        <w:top w:val="none" w:sz="0" w:space="0" w:color="auto"/>
        <w:left w:val="none" w:sz="0" w:space="0" w:color="auto"/>
        <w:bottom w:val="none" w:sz="0" w:space="0" w:color="auto"/>
        <w:right w:val="none" w:sz="0" w:space="0" w:color="auto"/>
      </w:divBdr>
      <w:divsChild>
        <w:div w:id="1538657357">
          <w:marLeft w:val="0"/>
          <w:marRight w:val="0"/>
          <w:marTop w:val="0"/>
          <w:marBottom w:val="0"/>
          <w:divBdr>
            <w:top w:val="none" w:sz="0" w:space="0" w:color="auto"/>
            <w:left w:val="none" w:sz="0" w:space="0" w:color="auto"/>
            <w:bottom w:val="none" w:sz="0" w:space="0" w:color="auto"/>
            <w:right w:val="none" w:sz="0" w:space="0" w:color="auto"/>
          </w:divBdr>
        </w:div>
      </w:divsChild>
    </w:div>
    <w:div w:id="97719494">
      <w:bodyDiv w:val="1"/>
      <w:marLeft w:val="0"/>
      <w:marRight w:val="0"/>
      <w:marTop w:val="0"/>
      <w:marBottom w:val="0"/>
      <w:divBdr>
        <w:top w:val="none" w:sz="0" w:space="0" w:color="auto"/>
        <w:left w:val="none" w:sz="0" w:space="0" w:color="auto"/>
        <w:bottom w:val="none" w:sz="0" w:space="0" w:color="auto"/>
        <w:right w:val="none" w:sz="0" w:space="0" w:color="auto"/>
      </w:divBdr>
    </w:div>
    <w:div w:id="258954160">
      <w:bodyDiv w:val="1"/>
      <w:marLeft w:val="0"/>
      <w:marRight w:val="0"/>
      <w:marTop w:val="0"/>
      <w:marBottom w:val="0"/>
      <w:divBdr>
        <w:top w:val="none" w:sz="0" w:space="0" w:color="auto"/>
        <w:left w:val="none" w:sz="0" w:space="0" w:color="auto"/>
        <w:bottom w:val="none" w:sz="0" w:space="0" w:color="auto"/>
        <w:right w:val="none" w:sz="0" w:space="0" w:color="auto"/>
      </w:divBdr>
    </w:div>
    <w:div w:id="284502288">
      <w:bodyDiv w:val="1"/>
      <w:marLeft w:val="0"/>
      <w:marRight w:val="0"/>
      <w:marTop w:val="0"/>
      <w:marBottom w:val="0"/>
      <w:divBdr>
        <w:top w:val="none" w:sz="0" w:space="0" w:color="auto"/>
        <w:left w:val="none" w:sz="0" w:space="0" w:color="auto"/>
        <w:bottom w:val="none" w:sz="0" w:space="0" w:color="auto"/>
        <w:right w:val="none" w:sz="0" w:space="0" w:color="auto"/>
      </w:divBdr>
    </w:div>
    <w:div w:id="929850636">
      <w:bodyDiv w:val="1"/>
      <w:marLeft w:val="0"/>
      <w:marRight w:val="0"/>
      <w:marTop w:val="0"/>
      <w:marBottom w:val="0"/>
      <w:divBdr>
        <w:top w:val="none" w:sz="0" w:space="0" w:color="auto"/>
        <w:left w:val="none" w:sz="0" w:space="0" w:color="auto"/>
        <w:bottom w:val="none" w:sz="0" w:space="0" w:color="auto"/>
        <w:right w:val="none" w:sz="0" w:space="0" w:color="auto"/>
      </w:divBdr>
    </w:div>
    <w:div w:id="1067067848">
      <w:bodyDiv w:val="1"/>
      <w:marLeft w:val="0"/>
      <w:marRight w:val="0"/>
      <w:marTop w:val="0"/>
      <w:marBottom w:val="0"/>
      <w:divBdr>
        <w:top w:val="none" w:sz="0" w:space="0" w:color="auto"/>
        <w:left w:val="none" w:sz="0" w:space="0" w:color="auto"/>
        <w:bottom w:val="none" w:sz="0" w:space="0" w:color="auto"/>
        <w:right w:val="none" w:sz="0" w:space="0" w:color="auto"/>
      </w:divBdr>
      <w:divsChild>
        <w:div w:id="506099202">
          <w:marLeft w:val="992"/>
          <w:marRight w:val="0"/>
          <w:marTop w:val="0"/>
          <w:marBottom w:val="0"/>
          <w:divBdr>
            <w:top w:val="none" w:sz="0" w:space="0" w:color="auto"/>
            <w:left w:val="none" w:sz="0" w:space="0" w:color="auto"/>
            <w:bottom w:val="none" w:sz="0" w:space="0" w:color="auto"/>
            <w:right w:val="none" w:sz="0" w:space="0" w:color="auto"/>
          </w:divBdr>
        </w:div>
        <w:div w:id="1669823993">
          <w:marLeft w:val="992"/>
          <w:marRight w:val="0"/>
          <w:marTop w:val="0"/>
          <w:marBottom w:val="0"/>
          <w:divBdr>
            <w:top w:val="none" w:sz="0" w:space="0" w:color="auto"/>
            <w:left w:val="none" w:sz="0" w:space="0" w:color="auto"/>
            <w:bottom w:val="none" w:sz="0" w:space="0" w:color="auto"/>
            <w:right w:val="none" w:sz="0" w:space="0" w:color="auto"/>
          </w:divBdr>
        </w:div>
        <w:div w:id="1970548272">
          <w:marLeft w:val="992"/>
          <w:marRight w:val="0"/>
          <w:marTop w:val="0"/>
          <w:marBottom w:val="0"/>
          <w:divBdr>
            <w:top w:val="none" w:sz="0" w:space="0" w:color="auto"/>
            <w:left w:val="none" w:sz="0" w:space="0" w:color="auto"/>
            <w:bottom w:val="none" w:sz="0" w:space="0" w:color="auto"/>
            <w:right w:val="none" w:sz="0" w:space="0" w:color="auto"/>
          </w:divBdr>
        </w:div>
        <w:div w:id="1889680527">
          <w:marLeft w:val="992"/>
          <w:marRight w:val="0"/>
          <w:marTop w:val="0"/>
          <w:marBottom w:val="0"/>
          <w:divBdr>
            <w:top w:val="none" w:sz="0" w:space="0" w:color="auto"/>
            <w:left w:val="none" w:sz="0" w:space="0" w:color="auto"/>
            <w:bottom w:val="none" w:sz="0" w:space="0" w:color="auto"/>
            <w:right w:val="none" w:sz="0" w:space="0" w:color="auto"/>
          </w:divBdr>
        </w:div>
        <w:div w:id="1244727517">
          <w:marLeft w:val="992"/>
          <w:marRight w:val="0"/>
          <w:marTop w:val="0"/>
          <w:marBottom w:val="0"/>
          <w:divBdr>
            <w:top w:val="none" w:sz="0" w:space="0" w:color="auto"/>
            <w:left w:val="none" w:sz="0" w:space="0" w:color="auto"/>
            <w:bottom w:val="none" w:sz="0" w:space="0" w:color="auto"/>
            <w:right w:val="none" w:sz="0" w:space="0" w:color="auto"/>
          </w:divBdr>
        </w:div>
        <w:div w:id="2128767912">
          <w:marLeft w:val="992"/>
          <w:marRight w:val="0"/>
          <w:marTop w:val="0"/>
          <w:marBottom w:val="0"/>
          <w:divBdr>
            <w:top w:val="none" w:sz="0" w:space="0" w:color="auto"/>
            <w:left w:val="none" w:sz="0" w:space="0" w:color="auto"/>
            <w:bottom w:val="none" w:sz="0" w:space="0" w:color="auto"/>
            <w:right w:val="none" w:sz="0" w:space="0" w:color="auto"/>
          </w:divBdr>
        </w:div>
      </w:divsChild>
    </w:div>
    <w:div w:id="1685551834">
      <w:bodyDiv w:val="1"/>
      <w:marLeft w:val="0"/>
      <w:marRight w:val="0"/>
      <w:marTop w:val="0"/>
      <w:marBottom w:val="0"/>
      <w:divBdr>
        <w:top w:val="none" w:sz="0" w:space="0" w:color="auto"/>
        <w:left w:val="none" w:sz="0" w:space="0" w:color="auto"/>
        <w:bottom w:val="none" w:sz="0" w:space="0" w:color="auto"/>
        <w:right w:val="none" w:sz="0" w:space="0" w:color="auto"/>
      </w:divBdr>
      <w:divsChild>
        <w:div w:id="1279482649">
          <w:marLeft w:val="0"/>
          <w:marRight w:val="0"/>
          <w:marTop w:val="0"/>
          <w:marBottom w:val="0"/>
          <w:divBdr>
            <w:top w:val="none" w:sz="0" w:space="0" w:color="auto"/>
            <w:left w:val="none" w:sz="0" w:space="0" w:color="auto"/>
            <w:bottom w:val="none" w:sz="0" w:space="0" w:color="auto"/>
            <w:right w:val="none" w:sz="0" w:space="0" w:color="auto"/>
          </w:divBdr>
        </w:div>
      </w:divsChild>
    </w:div>
    <w:div w:id="1932741732">
      <w:bodyDiv w:val="1"/>
      <w:marLeft w:val="0"/>
      <w:marRight w:val="0"/>
      <w:marTop w:val="0"/>
      <w:marBottom w:val="0"/>
      <w:divBdr>
        <w:top w:val="none" w:sz="0" w:space="0" w:color="auto"/>
        <w:left w:val="none" w:sz="0" w:space="0" w:color="auto"/>
        <w:bottom w:val="none" w:sz="0" w:space="0" w:color="auto"/>
        <w:right w:val="none" w:sz="0" w:space="0" w:color="auto"/>
      </w:divBdr>
      <w:divsChild>
        <w:div w:id="30385219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ufficiostampa@diocesipadova.it" TargetMode="External"/><Relationship Id="rId2" Type="http://schemas.openxmlformats.org/officeDocument/2006/relationships/hyperlink" Target="http://ufficiostampa.diocesipadova.i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615</Words>
  <Characters>3511</Characters>
  <Application>Microsoft Macintosh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Manager/>
  <Company>Microsoft</Company>
  <LinksUpToDate>false</LinksUpToDate>
  <CharactersWithSpaces>4311</CharactersWithSpaces>
  <SharedDoc>false</SharedDoc>
  <HyperlinkBase/>
  <HLinks>
    <vt:vector size="30" baseType="variant">
      <vt:variant>
        <vt:i4>3866662</vt:i4>
      </vt:variant>
      <vt:variant>
        <vt:i4>6</vt:i4>
      </vt:variant>
      <vt:variant>
        <vt:i4>0</vt:i4>
      </vt:variant>
      <vt:variant>
        <vt:i4>5</vt:i4>
      </vt:variant>
      <vt:variant>
        <vt:lpwstr>mailto:segreteria.festival@diocesipadova.it</vt:lpwstr>
      </vt:variant>
      <vt:variant>
        <vt:lpwstr/>
      </vt:variant>
      <vt:variant>
        <vt:i4>8061026</vt:i4>
      </vt:variant>
      <vt:variant>
        <vt:i4>3</vt:i4>
      </vt:variant>
      <vt:variant>
        <vt:i4>0</vt:i4>
      </vt:variant>
      <vt:variant>
        <vt:i4>5</vt:i4>
      </vt:variant>
      <vt:variant>
        <vt:lpwstr>http://www.teatrostabileveneto.it/</vt:lpwstr>
      </vt:variant>
      <vt:variant>
        <vt:lpwstr/>
      </vt:variant>
      <vt:variant>
        <vt:i4>1179742</vt:i4>
      </vt:variant>
      <vt:variant>
        <vt:i4>0</vt:i4>
      </vt:variant>
      <vt:variant>
        <vt:i4>0</vt:i4>
      </vt:variant>
      <vt:variant>
        <vt:i4>5</vt:i4>
      </vt:variant>
      <vt:variant>
        <vt:lpwstr>mailto:concertosemidipace@gmail.com</vt:lpwstr>
      </vt:variant>
      <vt:variant>
        <vt:lpwstr/>
      </vt:variant>
      <vt:variant>
        <vt:i4>262223</vt:i4>
      </vt:variant>
      <vt:variant>
        <vt:i4>5</vt:i4>
      </vt:variant>
      <vt:variant>
        <vt:i4>0</vt:i4>
      </vt:variant>
      <vt:variant>
        <vt:i4>5</vt:i4>
      </vt:variant>
      <vt:variant>
        <vt:lpwstr>mailto:ufficiostampa@diocesipadova.it</vt:lpwstr>
      </vt:variant>
      <vt:variant>
        <vt:lpwstr/>
      </vt:variant>
      <vt:variant>
        <vt:i4>8192021</vt:i4>
      </vt:variant>
      <vt:variant>
        <vt:i4>8423</vt:i4>
      </vt:variant>
      <vt:variant>
        <vt:i4>1025</vt:i4>
      </vt:variant>
      <vt:variant>
        <vt:i4>1</vt:i4>
      </vt:variant>
      <vt:variant>
        <vt:lpwstr>logo ufficio stampa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sara melchiori</cp:lastModifiedBy>
  <cp:revision>3</cp:revision>
  <cp:lastPrinted>2025-02-24T08:55:00Z</cp:lastPrinted>
  <dcterms:created xsi:type="dcterms:W3CDTF">2025-02-24T08:54:00Z</dcterms:created>
  <dcterms:modified xsi:type="dcterms:W3CDTF">2025-02-24T08:55:00Z</dcterms:modified>
  <cp:category/>
</cp:coreProperties>
</file>